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000768" w:rsidTr="00BB424C">
        <w:trPr>
          <w:trHeight w:val="13881"/>
        </w:trPr>
        <w:tc>
          <w:tcPr>
            <w:tcW w:w="3369" w:type="dxa"/>
          </w:tcPr>
          <w:p w:rsidR="00000768" w:rsidRDefault="00000768" w:rsidP="00000768"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B0D9E3D" wp14:editId="047C7BD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4350388</wp:posOffset>
                  </wp:positionV>
                  <wp:extent cx="1962150" cy="4251104"/>
                  <wp:effectExtent l="19050" t="19050" r="19050" b="165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42511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6A73C9F" wp14:editId="48CD79FA">
                  <wp:extent cx="1963727" cy="4254500"/>
                  <wp:effectExtent l="19050" t="19050" r="17780" b="1270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502" cy="426051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000768" w:rsidRPr="00D376AA" w:rsidRDefault="00000768">
            <w:pPr>
              <w:rPr>
                <w:rFonts w:ascii="Courier New" w:hAnsi="Courier New" w:cs="Courier New"/>
              </w:rPr>
            </w:pPr>
          </w:p>
          <w:p w:rsidR="00000768" w:rsidRPr="00D376AA" w:rsidRDefault="00000768" w:rsidP="00000768">
            <w:pPr>
              <w:rPr>
                <w:rFonts w:ascii="Courier New" w:hAnsi="Courier New" w:cs="Courier New"/>
              </w:rPr>
            </w:pPr>
          </w:p>
          <w:p w:rsidR="00000768" w:rsidRPr="00D376AA" w:rsidRDefault="00AD025B" w:rsidP="00000768">
            <w:pPr>
              <w:rPr>
                <w:rFonts w:ascii="Courier New" w:hAnsi="Courier New" w:cs="Courier New"/>
                <w:b/>
                <w:u w:val="single"/>
              </w:rPr>
            </w:pPr>
            <w:r w:rsidRPr="00D376AA">
              <w:rPr>
                <w:rFonts w:ascii="Courier New" w:hAnsi="Courier New" w:cs="Courier New"/>
                <w:b/>
                <w:u w:val="single"/>
              </w:rPr>
              <w:t>Шаг 1</w:t>
            </w:r>
          </w:p>
          <w:p w:rsidR="00000768" w:rsidRPr="00D376AA" w:rsidRDefault="00000768" w:rsidP="00000768">
            <w:pPr>
              <w:rPr>
                <w:rFonts w:ascii="Courier New" w:hAnsi="Courier New" w:cs="Courier New"/>
              </w:rPr>
            </w:pPr>
          </w:p>
          <w:p w:rsidR="00000768" w:rsidRPr="00D376AA" w:rsidRDefault="00000768" w:rsidP="00000768">
            <w:pPr>
              <w:rPr>
                <w:rFonts w:ascii="Courier New" w:hAnsi="Courier New" w:cs="Courier New"/>
              </w:rPr>
            </w:pPr>
          </w:p>
          <w:p w:rsidR="00000768" w:rsidRPr="00D376AA" w:rsidRDefault="00000768" w:rsidP="00000768">
            <w:pPr>
              <w:rPr>
                <w:rFonts w:ascii="Courier New" w:hAnsi="Courier New" w:cs="Courier New"/>
              </w:rPr>
            </w:pPr>
          </w:p>
          <w:p w:rsidR="00000768" w:rsidRPr="00D376AA" w:rsidRDefault="00000768" w:rsidP="00000768">
            <w:pPr>
              <w:rPr>
                <w:rFonts w:ascii="Courier New" w:hAnsi="Courier New" w:cs="Courier New"/>
              </w:rPr>
            </w:pPr>
          </w:p>
          <w:p w:rsidR="00000768" w:rsidRPr="00D376AA" w:rsidRDefault="00000768" w:rsidP="00000768">
            <w:pPr>
              <w:rPr>
                <w:rFonts w:ascii="Courier New" w:hAnsi="Courier New" w:cs="Courier New"/>
              </w:rPr>
            </w:pPr>
          </w:p>
          <w:p w:rsidR="00000768" w:rsidRPr="00D376AA" w:rsidRDefault="00000768" w:rsidP="00000768">
            <w:pPr>
              <w:rPr>
                <w:rFonts w:ascii="Courier New" w:hAnsi="Courier New" w:cs="Courier New"/>
              </w:rPr>
            </w:pPr>
          </w:p>
          <w:p w:rsidR="00000768" w:rsidRPr="00D376AA" w:rsidRDefault="00000768" w:rsidP="00000768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</w:rPr>
              <w:t xml:space="preserve">На главном экране мобильного приложения </w:t>
            </w:r>
            <w:proofErr w:type="spellStart"/>
            <w:r w:rsidRPr="00D376AA">
              <w:rPr>
                <w:rFonts w:ascii="Courier New" w:hAnsi="Courier New" w:cs="Courier New"/>
              </w:rPr>
              <w:t>СбербанкОнлайн</w:t>
            </w:r>
            <w:proofErr w:type="spellEnd"/>
            <w:r w:rsidRPr="00D376AA">
              <w:rPr>
                <w:rFonts w:ascii="Courier New" w:hAnsi="Courier New" w:cs="Courier New"/>
              </w:rPr>
              <w:t xml:space="preserve"> перейдете в раздел платежи.</w:t>
            </w:r>
          </w:p>
          <w:p w:rsidR="00000768" w:rsidRPr="00D376AA" w:rsidRDefault="00000768" w:rsidP="00000768">
            <w:pPr>
              <w:rPr>
                <w:rFonts w:ascii="Courier New" w:hAnsi="Courier New" w:cs="Courier New"/>
              </w:rPr>
            </w:pPr>
          </w:p>
          <w:p w:rsidR="00000768" w:rsidRDefault="00000768" w:rsidP="00000768">
            <w:pPr>
              <w:rPr>
                <w:rFonts w:ascii="Courier New" w:hAnsi="Courier New" w:cs="Courier New"/>
              </w:rPr>
            </w:pPr>
          </w:p>
          <w:p w:rsidR="00D376AA" w:rsidRPr="00D376AA" w:rsidRDefault="00D376AA" w:rsidP="00000768">
            <w:pPr>
              <w:rPr>
                <w:rFonts w:ascii="Courier New" w:hAnsi="Courier New" w:cs="Courier New"/>
              </w:rPr>
            </w:pPr>
          </w:p>
          <w:p w:rsidR="00000768" w:rsidRPr="00D376AA" w:rsidRDefault="00000768" w:rsidP="00000768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</w:rPr>
              <w:t>В разделе «Платежи» выберете пункт «Платеж по реквизитам»</w:t>
            </w:r>
          </w:p>
          <w:p w:rsidR="00000768" w:rsidRPr="00D376AA" w:rsidRDefault="00000768" w:rsidP="00000768">
            <w:pPr>
              <w:rPr>
                <w:rFonts w:ascii="Courier New" w:hAnsi="Courier New" w:cs="Courier New"/>
              </w:rPr>
            </w:pPr>
          </w:p>
          <w:p w:rsidR="00000768" w:rsidRPr="00D376AA" w:rsidRDefault="00000768" w:rsidP="00000768">
            <w:pPr>
              <w:rPr>
                <w:rFonts w:ascii="Courier New" w:hAnsi="Courier New" w:cs="Courier New"/>
              </w:rPr>
            </w:pPr>
          </w:p>
          <w:p w:rsidR="00000768" w:rsidRPr="00D376AA" w:rsidRDefault="00000768" w:rsidP="00000768">
            <w:pPr>
              <w:rPr>
                <w:rFonts w:ascii="Courier New" w:hAnsi="Courier New" w:cs="Courier New"/>
              </w:rPr>
            </w:pPr>
          </w:p>
          <w:p w:rsidR="00000768" w:rsidRPr="00D376AA" w:rsidRDefault="00000768" w:rsidP="00000768">
            <w:pPr>
              <w:rPr>
                <w:rFonts w:ascii="Courier New" w:hAnsi="Courier New" w:cs="Courier New"/>
              </w:rPr>
            </w:pPr>
          </w:p>
          <w:p w:rsidR="00000768" w:rsidRPr="00D376AA" w:rsidRDefault="00000768" w:rsidP="00000768">
            <w:pPr>
              <w:rPr>
                <w:rFonts w:ascii="Courier New" w:hAnsi="Courier New" w:cs="Courier New"/>
              </w:rPr>
            </w:pPr>
          </w:p>
          <w:p w:rsidR="00000768" w:rsidRPr="00D376AA" w:rsidRDefault="00000768" w:rsidP="00000768">
            <w:pPr>
              <w:rPr>
                <w:rFonts w:ascii="Courier New" w:hAnsi="Courier New" w:cs="Courier New"/>
              </w:rPr>
            </w:pPr>
          </w:p>
          <w:p w:rsidR="00000768" w:rsidRPr="00D376AA" w:rsidRDefault="00000768" w:rsidP="00000768">
            <w:pPr>
              <w:rPr>
                <w:rFonts w:ascii="Courier New" w:hAnsi="Courier New" w:cs="Courier New"/>
              </w:rPr>
            </w:pPr>
          </w:p>
          <w:p w:rsidR="00000768" w:rsidRPr="00D376AA" w:rsidRDefault="00000768" w:rsidP="00000768">
            <w:pPr>
              <w:rPr>
                <w:rFonts w:ascii="Courier New" w:hAnsi="Courier New" w:cs="Courier New"/>
              </w:rPr>
            </w:pPr>
          </w:p>
          <w:p w:rsidR="00000768" w:rsidRPr="00D376AA" w:rsidRDefault="00000768" w:rsidP="00000768">
            <w:pPr>
              <w:rPr>
                <w:rFonts w:ascii="Courier New" w:hAnsi="Courier New" w:cs="Courier New"/>
              </w:rPr>
            </w:pPr>
          </w:p>
          <w:p w:rsidR="00000768" w:rsidRPr="00D376AA" w:rsidRDefault="00000768" w:rsidP="00000768">
            <w:pPr>
              <w:rPr>
                <w:rFonts w:ascii="Courier New" w:hAnsi="Courier New" w:cs="Courier New"/>
              </w:rPr>
            </w:pPr>
          </w:p>
          <w:p w:rsidR="00000768" w:rsidRPr="00D376AA" w:rsidRDefault="00000768" w:rsidP="00000768">
            <w:pPr>
              <w:rPr>
                <w:rFonts w:ascii="Courier New" w:hAnsi="Courier New" w:cs="Courier New"/>
              </w:rPr>
            </w:pPr>
          </w:p>
          <w:p w:rsidR="00000768" w:rsidRPr="00D376AA" w:rsidRDefault="00AD025B" w:rsidP="00000768">
            <w:pPr>
              <w:rPr>
                <w:rFonts w:ascii="Courier New" w:hAnsi="Courier New" w:cs="Courier New"/>
                <w:b/>
                <w:u w:val="single"/>
              </w:rPr>
            </w:pPr>
            <w:r w:rsidRPr="00D376AA">
              <w:rPr>
                <w:rFonts w:ascii="Courier New" w:hAnsi="Courier New" w:cs="Courier New"/>
                <w:b/>
                <w:u w:val="single"/>
              </w:rPr>
              <w:t>Шаг 2</w:t>
            </w:r>
          </w:p>
          <w:p w:rsidR="00000768" w:rsidRPr="00D376AA" w:rsidRDefault="00000768" w:rsidP="00000768">
            <w:pPr>
              <w:rPr>
                <w:rFonts w:ascii="Courier New" w:hAnsi="Courier New" w:cs="Courier New"/>
              </w:rPr>
            </w:pPr>
          </w:p>
          <w:p w:rsidR="00000768" w:rsidRPr="00DF58CA" w:rsidRDefault="00901C26" w:rsidP="00000768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</w:rPr>
              <w:t>На следующем экране необходимо заполнить следующие данные:</w:t>
            </w:r>
          </w:p>
          <w:p w:rsidR="00901C26" w:rsidRPr="00DF58CA" w:rsidRDefault="00901C26" w:rsidP="00000768">
            <w:pPr>
              <w:rPr>
                <w:rFonts w:ascii="Courier New" w:hAnsi="Courier New" w:cs="Courier New"/>
              </w:rPr>
            </w:pPr>
          </w:p>
          <w:p w:rsidR="00901C26" w:rsidRPr="00D376AA" w:rsidRDefault="00901C26" w:rsidP="00000768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</w:rPr>
              <w:t>Выбрать карту, с которой будет происходить оплата счета</w:t>
            </w:r>
          </w:p>
          <w:p w:rsidR="00901C26" w:rsidRPr="00D376AA" w:rsidRDefault="00901C26" w:rsidP="00000768">
            <w:pPr>
              <w:rPr>
                <w:rFonts w:ascii="Courier New" w:hAnsi="Courier New" w:cs="Courier New"/>
              </w:rPr>
            </w:pPr>
          </w:p>
          <w:p w:rsidR="00901C26" w:rsidRPr="00D376AA" w:rsidRDefault="00901C26" w:rsidP="00000768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</w:rPr>
              <w:t>Заполнить данные расчетного счета получателя платежа (данные берутся из полученного счета на оплату)</w:t>
            </w:r>
          </w:p>
          <w:p w:rsidR="00000768" w:rsidRPr="00D376AA" w:rsidRDefault="00000768" w:rsidP="00000768">
            <w:pPr>
              <w:rPr>
                <w:rFonts w:ascii="Courier New" w:hAnsi="Courier New" w:cs="Courier New"/>
              </w:rPr>
            </w:pPr>
          </w:p>
          <w:p w:rsidR="00901C26" w:rsidRPr="00D376AA" w:rsidRDefault="00901C26" w:rsidP="00901C26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</w:rPr>
              <w:t>Заполнить данные ИНН получателя платежа (данные берутся из полученного счета на оплату)</w:t>
            </w:r>
          </w:p>
          <w:p w:rsidR="00901C26" w:rsidRPr="00D376AA" w:rsidRDefault="00901C26" w:rsidP="00901C26">
            <w:pPr>
              <w:rPr>
                <w:rFonts w:ascii="Courier New" w:hAnsi="Courier New" w:cs="Courier New"/>
              </w:rPr>
            </w:pPr>
          </w:p>
          <w:p w:rsidR="00901C26" w:rsidRPr="00D376AA" w:rsidRDefault="00901C26" w:rsidP="00901C26">
            <w:pPr>
              <w:rPr>
                <w:rFonts w:ascii="Courier New" w:hAnsi="Courier New" w:cs="Courier New"/>
              </w:rPr>
            </w:pPr>
          </w:p>
          <w:p w:rsidR="00901C26" w:rsidRPr="00D376AA" w:rsidRDefault="00901C26" w:rsidP="00901C26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</w:rPr>
              <w:t>Заполнить данные БИК банка получателя платежа (данные берутся из полученного счета на оплату)</w:t>
            </w:r>
          </w:p>
          <w:p w:rsidR="00901C26" w:rsidRPr="00D376AA" w:rsidRDefault="00901C26" w:rsidP="00901C26">
            <w:pPr>
              <w:rPr>
                <w:rFonts w:ascii="Courier New" w:hAnsi="Courier New" w:cs="Courier New"/>
              </w:rPr>
            </w:pPr>
          </w:p>
          <w:p w:rsidR="00901C26" w:rsidRPr="00D376AA" w:rsidRDefault="00901C26" w:rsidP="00901C26">
            <w:pPr>
              <w:rPr>
                <w:rFonts w:ascii="Courier New" w:hAnsi="Courier New" w:cs="Courier New"/>
              </w:rPr>
            </w:pPr>
          </w:p>
          <w:p w:rsidR="00901C26" w:rsidRPr="00D376AA" w:rsidRDefault="00901C26" w:rsidP="00901C26">
            <w:pPr>
              <w:rPr>
                <w:rFonts w:ascii="Courier New" w:hAnsi="Courier New" w:cs="Courier New"/>
              </w:rPr>
            </w:pPr>
          </w:p>
          <w:p w:rsidR="00901C26" w:rsidRPr="00D376AA" w:rsidRDefault="00901C26" w:rsidP="00901C26">
            <w:pPr>
              <w:rPr>
                <w:rFonts w:ascii="Courier New" w:hAnsi="Courier New" w:cs="Courier New"/>
              </w:rPr>
            </w:pPr>
          </w:p>
          <w:p w:rsidR="004C38AB" w:rsidRPr="00D376AA" w:rsidRDefault="004C38AB" w:rsidP="00901C26">
            <w:pPr>
              <w:rPr>
                <w:rFonts w:ascii="Courier New" w:hAnsi="Courier New" w:cs="Courier New"/>
              </w:rPr>
            </w:pPr>
          </w:p>
          <w:p w:rsidR="004C38AB" w:rsidRPr="00D376AA" w:rsidRDefault="004C38AB" w:rsidP="00901C26">
            <w:pPr>
              <w:rPr>
                <w:rFonts w:ascii="Courier New" w:hAnsi="Courier New" w:cs="Courier New"/>
              </w:rPr>
            </w:pPr>
          </w:p>
          <w:p w:rsidR="004C38AB" w:rsidRPr="00D376AA" w:rsidRDefault="004C38AB" w:rsidP="00901C26">
            <w:pPr>
              <w:rPr>
                <w:rFonts w:ascii="Courier New" w:hAnsi="Courier New" w:cs="Courier New"/>
              </w:rPr>
            </w:pPr>
          </w:p>
          <w:p w:rsidR="004C38AB" w:rsidRPr="00D376AA" w:rsidRDefault="004C38AB" w:rsidP="00901C26">
            <w:pPr>
              <w:rPr>
                <w:rFonts w:ascii="Courier New" w:hAnsi="Courier New" w:cs="Courier New"/>
              </w:rPr>
            </w:pPr>
          </w:p>
          <w:p w:rsidR="004C38AB" w:rsidRPr="00D376AA" w:rsidRDefault="004C38AB" w:rsidP="00901C26">
            <w:pPr>
              <w:rPr>
                <w:rFonts w:ascii="Courier New" w:hAnsi="Courier New" w:cs="Courier New"/>
              </w:rPr>
            </w:pPr>
          </w:p>
          <w:p w:rsidR="004C38AB" w:rsidRPr="00D376AA" w:rsidRDefault="004C38AB" w:rsidP="00901C26">
            <w:pPr>
              <w:rPr>
                <w:rFonts w:ascii="Courier New" w:hAnsi="Courier New" w:cs="Courier New"/>
              </w:rPr>
            </w:pPr>
          </w:p>
          <w:p w:rsidR="004C38AB" w:rsidRPr="00D376AA" w:rsidRDefault="004C38AB" w:rsidP="00901C26">
            <w:pPr>
              <w:rPr>
                <w:rFonts w:ascii="Courier New" w:hAnsi="Courier New" w:cs="Courier New"/>
              </w:rPr>
            </w:pPr>
          </w:p>
          <w:p w:rsidR="004C38AB" w:rsidRPr="00D376AA" w:rsidRDefault="00AD025B" w:rsidP="00901C26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DCD39F9" wp14:editId="1535CA3F">
                  <wp:simplePos x="0" y="0"/>
                  <wp:positionH relativeFrom="column">
                    <wp:posOffset>-2139950</wp:posOffset>
                  </wp:positionH>
                  <wp:positionV relativeFrom="paragraph">
                    <wp:posOffset>71120</wp:posOffset>
                  </wp:positionV>
                  <wp:extent cx="1981200" cy="4292600"/>
                  <wp:effectExtent l="19050" t="19050" r="19050" b="1270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4292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38AB" w:rsidRPr="00D376AA" w:rsidRDefault="004C38A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Default="00AD025B" w:rsidP="00901C26">
            <w:pPr>
              <w:rPr>
                <w:rFonts w:ascii="Courier New" w:hAnsi="Courier New" w:cs="Courier New"/>
              </w:rPr>
            </w:pPr>
          </w:p>
          <w:p w:rsidR="00D376AA" w:rsidRDefault="00D376AA" w:rsidP="00901C26">
            <w:pPr>
              <w:rPr>
                <w:rFonts w:ascii="Courier New" w:hAnsi="Courier New" w:cs="Courier New"/>
              </w:rPr>
            </w:pPr>
          </w:p>
          <w:p w:rsidR="00D376AA" w:rsidRPr="00D376AA" w:rsidRDefault="00D376AA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</w:rPr>
              <w:t>Заполнив все необходимые данные, нажать кнопку «Оплатить» для перехода к следующему шагу.</w:t>
            </w: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B9C7C9F" wp14:editId="4D65C045">
                  <wp:simplePos x="0" y="0"/>
                  <wp:positionH relativeFrom="column">
                    <wp:posOffset>-2139950</wp:posOffset>
                  </wp:positionH>
                  <wp:positionV relativeFrom="paragraph">
                    <wp:posOffset>51435</wp:posOffset>
                  </wp:positionV>
                  <wp:extent cx="1981200" cy="4293870"/>
                  <wp:effectExtent l="19050" t="19050" r="19050" b="1143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4293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025B" w:rsidRPr="00D376AA" w:rsidRDefault="00AD025B" w:rsidP="00901C26">
            <w:pPr>
              <w:rPr>
                <w:rFonts w:ascii="Courier New" w:hAnsi="Courier New" w:cs="Courier New"/>
                <w:b/>
                <w:u w:val="single"/>
              </w:rPr>
            </w:pPr>
            <w:r w:rsidRPr="00D376AA">
              <w:rPr>
                <w:rFonts w:ascii="Courier New" w:hAnsi="Courier New" w:cs="Courier New"/>
                <w:b/>
                <w:u w:val="single"/>
              </w:rPr>
              <w:t>Шаг 3</w:t>
            </w: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Default="00AD025B" w:rsidP="00901C26">
            <w:pPr>
              <w:rPr>
                <w:rFonts w:ascii="Courier New" w:hAnsi="Courier New" w:cs="Courier New"/>
              </w:rPr>
            </w:pPr>
          </w:p>
          <w:p w:rsidR="00D376AA" w:rsidRPr="00D376AA" w:rsidRDefault="00D376AA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</w:rPr>
              <w:t>Заполнить ФИО Плательщика. Заполняется без использования инициалов, т.е. полностью.</w:t>
            </w:r>
          </w:p>
          <w:p w:rsidR="00AD025B" w:rsidRDefault="00AD025B" w:rsidP="00901C26">
            <w:pPr>
              <w:rPr>
                <w:rFonts w:ascii="Courier New" w:hAnsi="Courier New" w:cs="Courier New"/>
              </w:rPr>
            </w:pPr>
          </w:p>
          <w:p w:rsidR="00D376AA" w:rsidRPr="00D376AA" w:rsidRDefault="00D376AA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</w:p>
          <w:p w:rsidR="00AD025B" w:rsidRPr="00D376AA" w:rsidRDefault="00AD025B" w:rsidP="00901C26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</w:rPr>
              <w:t>Заполнив данные по Плательщику, нажать кнопку «Оплатить» для перехода к следующему шагу.</w:t>
            </w:r>
          </w:p>
          <w:p w:rsidR="00D82C9E" w:rsidRPr="00D376AA" w:rsidRDefault="00D82C9E" w:rsidP="00901C26">
            <w:pPr>
              <w:rPr>
                <w:rFonts w:ascii="Courier New" w:hAnsi="Courier New" w:cs="Courier New"/>
              </w:rPr>
            </w:pPr>
          </w:p>
          <w:p w:rsidR="00D82C9E" w:rsidRPr="00D376AA" w:rsidRDefault="00D82C9E" w:rsidP="00901C26">
            <w:pPr>
              <w:rPr>
                <w:rFonts w:ascii="Courier New" w:hAnsi="Courier New" w:cs="Courier New"/>
              </w:rPr>
            </w:pPr>
          </w:p>
          <w:p w:rsidR="00D82C9E" w:rsidRPr="00D376AA" w:rsidRDefault="00D82C9E" w:rsidP="00901C26">
            <w:pPr>
              <w:rPr>
                <w:rFonts w:ascii="Courier New" w:hAnsi="Courier New" w:cs="Courier New"/>
              </w:rPr>
            </w:pPr>
          </w:p>
          <w:p w:rsidR="00D82C9E" w:rsidRPr="00D376AA" w:rsidRDefault="00D82C9E" w:rsidP="00901C26">
            <w:pPr>
              <w:rPr>
                <w:rFonts w:ascii="Courier New" w:hAnsi="Courier New" w:cs="Courier New"/>
              </w:rPr>
            </w:pPr>
          </w:p>
          <w:p w:rsidR="00D82C9E" w:rsidRPr="00D376AA" w:rsidRDefault="00D376AA" w:rsidP="00901C26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38DEF1B" wp14:editId="071AC910">
                  <wp:simplePos x="0" y="0"/>
                  <wp:positionH relativeFrom="column">
                    <wp:posOffset>-2140585</wp:posOffset>
                  </wp:positionH>
                  <wp:positionV relativeFrom="paragraph">
                    <wp:posOffset>48260</wp:posOffset>
                  </wp:positionV>
                  <wp:extent cx="1998345" cy="4330700"/>
                  <wp:effectExtent l="19050" t="19050" r="20955" b="1270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4330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4F47" w:rsidRPr="00D376AA" w:rsidRDefault="00D376AA" w:rsidP="00901C26">
            <w:pPr>
              <w:rPr>
                <w:rFonts w:ascii="Courier New" w:hAnsi="Courier New" w:cs="Courier New"/>
                <w:b/>
                <w:u w:val="single"/>
              </w:rPr>
            </w:pPr>
            <w:r w:rsidRPr="00D376AA">
              <w:rPr>
                <w:rFonts w:ascii="Courier New" w:hAnsi="Courier New" w:cs="Courier New"/>
                <w:b/>
                <w:u w:val="single"/>
              </w:rPr>
              <w:t>Шаг 4</w:t>
            </w: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D376AA" w:rsidRDefault="00D376AA" w:rsidP="00901C26">
            <w:pPr>
              <w:rPr>
                <w:rFonts w:ascii="Courier New" w:hAnsi="Courier New" w:cs="Courier New"/>
              </w:rPr>
            </w:pPr>
          </w:p>
          <w:p w:rsidR="00D376AA" w:rsidRDefault="00D376AA" w:rsidP="00901C26">
            <w:pPr>
              <w:rPr>
                <w:rFonts w:ascii="Courier New" w:hAnsi="Courier New" w:cs="Courier New"/>
              </w:rPr>
            </w:pPr>
          </w:p>
          <w:p w:rsidR="00D376AA" w:rsidRDefault="00D376AA" w:rsidP="00901C26">
            <w:pPr>
              <w:rPr>
                <w:rFonts w:ascii="Courier New" w:hAnsi="Courier New" w:cs="Courier New"/>
              </w:rPr>
            </w:pPr>
          </w:p>
          <w:p w:rsidR="00D376AA" w:rsidRDefault="00D376AA" w:rsidP="00901C26">
            <w:pPr>
              <w:rPr>
                <w:rFonts w:ascii="Courier New" w:hAnsi="Courier New" w:cs="Courier New"/>
              </w:rPr>
            </w:pPr>
          </w:p>
          <w:p w:rsidR="00D376AA" w:rsidRDefault="00D376AA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</w:rPr>
              <w:t>Заполнить данные по назначению платежа. Этими данными являются номер и дата оплачиваемого Вами счета.</w:t>
            </w: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</w:rPr>
              <w:t>Заполнив данные по назначению платежа, нажать кнопку «Оплатить» для перехода к следующему шагу.</w:t>
            </w: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D376AA" w:rsidP="00901C26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9A00DA8" wp14:editId="7C38AB43">
                  <wp:simplePos x="0" y="0"/>
                  <wp:positionH relativeFrom="column">
                    <wp:posOffset>-2139950</wp:posOffset>
                  </wp:positionH>
                  <wp:positionV relativeFrom="paragraph">
                    <wp:posOffset>83379</wp:posOffset>
                  </wp:positionV>
                  <wp:extent cx="2000250" cy="4335267"/>
                  <wp:effectExtent l="19050" t="19050" r="19050" b="2730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180" cy="43394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  <w:b/>
                <w:u w:val="single"/>
              </w:rPr>
            </w:pPr>
            <w:r w:rsidRPr="00D376AA">
              <w:rPr>
                <w:rFonts w:ascii="Courier New" w:hAnsi="Courier New" w:cs="Courier New"/>
                <w:b/>
                <w:u w:val="single"/>
              </w:rPr>
              <w:t>Шаг 5</w:t>
            </w: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Default="00B54F47" w:rsidP="00901C26">
            <w:pPr>
              <w:rPr>
                <w:rFonts w:ascii="Courier New" w:hAnsi="Courier New" w:cs="Courier New"/>
              </w:rPr>
            </w:pPr>
          </w:p>
          <w:p w:rsidR="00D376AA" w:rsidRPr="00D376AA" w:rsidRDefault="00D376AA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</w:rPr>
              <w:t>Ввести сумму платежа (данные берутся из полученного счета на оплату)</w:t>
            </w:r>
          </w:p>
          <w:p w:rsidR="00D376AA" w:rsidRPr="00D376AA" w:rsidRDefault="00D376AA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</w:rPr>
              <w:t>Заполнив данные по сумме платежа, нажать кнопку «Оплатить» для перехода к следующему шагу.</w:t>
            </w: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295E8A" w:rsidRPr="00D376AA" w:rsidRDefault="00295E8A" w:rsidP="00901C26">
            <w:pPr>
              <w:rPr>
                <w:rFonts w:ascii="Courier New" w:hAnsi="Courier New" w:cs="Courier New"/>
              </w:rPr>
            </w:pPr>
          </w:p>
          <w:p w:rsidR="00295E8A" w:rsidRPr="00D376AA" w:rsidRDefault="00295E8A" w:rsidP="00901C26">
            <w:pPr>
              <w:rPr>
                <w:rFonts w:ascii="Courier New" w:hAnsi="Courier New" w:cs="Courier New"/>
              </w:rPr>
            </w:pPr>
          </w:p>
          <w:p w:rsidR="00295E8A" w:rsidRPr="00D376AA" w:rsidRDefault="00295E8A" w:rsidP="00901C26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250F2340" wp14:editId="50C8161B">
                  <wp:simplePos x="0" y="0"/>
                  <wp:positionH relativeFrom="column">
                    <wp:posOffset>-2159000</wp:posOffset>
                  </wp:positionH>
                  <wp:positionV relativeFrom="paragraph">
                    <wp:posOffset>130810</wp:posOffset>
                  </wp:positionV>
                  <wp:extent cx="2019300" cy="4375150"/>
                  <wp:effectExtent l="19050" t="19050" r="19050" b="2540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4375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4F47" w:rsidRPr="00D376AA" w:rsidRDefault="00295E8A" w:rsidP="00901C26">
            <w:pPr>
              <w:rPr>
                <w:rFonts w:ascii="Courier New" w:hAnsi="Courier New" w:cs="Courier New"/>
                <w:b/>
                <w:u w:val="single"/>
              </w:rPr>
            </w:pPr>
            <w:r w:rsidRPr="00D376AA">
              <w:rPr>
                <w:rFonts w:ascii="Courier New" w:hAnsi="Courier New" w:cs="Courier New"/>
                <w:b/>
                <w:u w:val="single"/>
              </w:rPr>
              <w:t>Шаг 6</w:t>
            </w: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B54F47" w:rsidRPr="00D376AA" w:rsidRDefault="00B54F47" w:rsidP="00901C26">
            <w:pPr>
              <w:rPr>
                <w:rFonts w:ascii="Courier New" w:hAnsi="Courier New" w:cs="Courier New"/>
              </w:rPr>
            </w:pPr>
          </w:p>
          <w:p w:rsidR="00295E8A" w:rsidRPr="00D376AA" w:rsidRDefault="006C749F" w:rsidP="00901C26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</w:rPr>
              <w:t>Проверить перед подтверждением оплаты введенные данные:</w:t>
            </w:r>
          </w:p>
          <w:p w:rsidR="006C749F" w:rsidRPr="00DF58CA" w:rsidRDefault="006C749F" w:rsidP="00901C26">
            <w:pPr>
              <w:rPr>
                <w:rFonts w:ascii="Courier New" w:hAnsi="Courier New" w:cs="Courier New"/>
              </w:rPr>
            </w:pPr>
          </w:p>
          <w:p w:rsidR="006C749F" w:rsidRPr="00DF58CA" w:rsidRDefault="006C749F" w:rsidP="00901C26">
            <w:pPr>
              <w:rPr>
                <w:rFonts w:ascii="Courier New" w:hAnsi="Courier New" w:cs="Courier New"/>
              </w:rPr>
            </w:pP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</w:rPr>
              <w:t xml:space="preserve">Карта, с которой будет </w:t>
            </w:r>
            <w:proofErr w:type="gramStart"/>
            <w:r w:rsidRPr="00D376AA">
              <w:rPr>
                <w:rFonts w:ascii="Courier New" w:hAnsi="Courier New" w:cs="Courier New"/>
              </w:rPr>
              <w:t>производится</w:t>
            </w:r>
            <w:proofErr w:type="gramEnd"/>
            <w:r w:rsidRPr="00D376AA">
              <w:rPr>
                <w:rFonts w:ascii="Courier New" w:hAnsi="Courier New" w:cs="Courier New"/>
              </w:rPr>
              <w:t xml:space="preserve"> оплата</w:t>
            </w: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</w:rPr>
              <w:t>ФИО Плательщика</w:t>
            </w: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</w:rPr>
              <w:t>Назначение платежа (номер и дата оплачиваемого счета)</w:t>
            </w: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</w:rPr>
              <w:t>Сумма платежа</w:t>
            </w: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</w:rPr>
              <w:t>Если все введенные данные верны, нажмите кнопку «Подтвердить» для завершения платежа.</w:t>
            </w: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</w:p>
          <w:p w:rsidR="006C749F" w:rsidRPr="00D376AA" w:rsidRDefault="00371156" w:rsidP="00901C26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704EB11" wp14:editId="02BABC2D">
                  <wp:simplePos x="0" y="0"/>
                  <wp:positionH relativeFrom="column">
                    <wp:posOffset>-2159000</wp:posOffset>
                  </wp:positionH>
                  <wp:positionV relativeFrom="paragraph">
                    <wp:posOffset>20955</wp:posOffset>
                  </wp:positionV>
                  <wp:extent cx="2019300" cy="4375785"/>
                  <wp:effectExtent l="19050" t="19050" r="19050" b="2476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43757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</w:p>
          <w:p w:rsidR="006C749F" w:rsidRPr="00D376AA" w:rsidRDefault="006C749F" w:rsidP="00901C26">
            <w:pPr>
              <w:rPr>
                <w:rFonts w:ascii="Courier New" w:hAnsi="Courier New" w:cs="Courier New"/>
              </w:rPr>
            </w:pPr>
            <w:r w:rsidRPr="00D376AA">
              <w:rPr>
                <w:rFonts w:ascii="Courier New" w:hAnsi="Courier New" w:cs="Courier New"/>
              </w:rPr>
              <w:t>В подтверждение выполнения платежа, платежная система должна продемонстрировать  Вам такой экран.</w:t>
            </w:r>
          </w:p>
          <w:p w:rsidR="006C749F" w:rsidRDefault="006C749F" w:rsidP="00901C26"/>
          <w:p w:rsidR="006C749F" w:rsidRDefault="006C749F" w:rsidP="00901C26"/>
          <w:p w:rsidR="006C749F" w:rsidRDefault="006C749F" w:rsidP="00901C26"/>
          <w:p w:rsidR="006C749F" w:rsidRDefault="006C749F" w:rsidP="00901C26"/>
          <w:p w:rsidR="006C749F" w:rsidRDefault="006C749F" w:rsidP="00901C26"/>
          <w:p w:rsidR="006C749F" w:rsidRDefault="006C749F" w:rsidP="00901C26"/>
          <w:p w:rsidR="006C749F" w:rsidRDefault="006C749F" w:rsidP="00901C26"/>
          <w:p w:rsidR="006C749F" w:rsidRDefault="006C749F" w:rsidP="00901C26"/>
          <w:p w:rsidR="006C749F" w:rsidRDefault="006C749F" w:rsidP="00901C26"/>
          <w:p w:rsidR="006C749F" w:rsidRDefault="006C749F" w:rsidP="00901C26"/>
          <w:p w:rsidR="006C749F" w:rsidRDefault="006C749F" w:rsidP="00901C26"/>
          <w:p w:rsidR="006C749F" w:rsidRDefault="006C749F" w:rsidP="00901C26"/>
          <w:p w:rsidR="006C749F" w:rsidRDefault="006C749F" w:rsidP="00901C26"/>
          <w:p w:rsidR="006C749F" w:rsidRDefault="006C749F" w:rsidP="00901C26"/>
          <w:p w:rsidR="006C749F" w:rsidRDefault="006C749F" w:rsidP="00901C26"/>
          <w:p w:rsidR="00371156" w:rsidRPr="006C749F" w:rsidRDefault="00371156" w:rsidP="00901C26"/>
        </w:tc>
      </w:tr>
    </w:tbl>
    <w:p w:rsidR="002605C0" w:rsidRDefault="002605C0"/>
    <w:sectPr w:rsidR="0026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06516"/>
    <w:multiLevelType w:val="hybridMultilevel"/>
    <w:tmpl w:val="CD2A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0D"/>
    <w:rsid w:val="00000768"/>
    <w:rsid w:val="002605C0"/>
    <w:rsid w:val="00295E8A"/>
    <w:rsid w:val="00371156"/>
    <w:rsid w:val="004C38AB"/>
    <w:rsid w:val="00540C0D"/>
    <w:rsid w:val="006C749F"/>
    <w:rsid w:val="00901C26"/>
    <w:rsid w:val="00AD025B"/>
    <w:rsid w:val="00B54F47"/>
    <w:rsid w:val="00BB424C"/>
    <w:rsid w:val="00D376AA"/>
    <w:rsid w:val="00D82C9E"/>
    <w:rsid w:val="00D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7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0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7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2020-04-03T21:54:00Z</cp:lastPrinted>
  <dcterms:created xsi:type="dcterms:W3CDTF">2020-04-03T20:00:00Z</dcterms:created>
  <dcterms:modified xsi:type="dcterms:W3CDTF">2020-04-03T21:55:00Z</dcterms:modified>
</cp:coreProperties>
</file>